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563" w:rsidRDefault="000F7563" w:rsidP="000F756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F7563" w:rsidRDefault="000F7563" w:rsidP="000F75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F7563" w:rsidRDefault="000F7563" w:rsidP="000F75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F7563" w:rsidRDefault="000F7563" w:rsidP="000F75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F7563" w:rsidRDefault="000F7563" w:rsidP="000F75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F7563" w:rsidRDefault="000F7563" w:rsidP="000F756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декабря 2018 г.                         г. Ипатово                                              № 1723</w:t>
      </w:r>
    </w:p>
    <w:p w:rsid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25</w:t>
      </w:r>
    </w:p>
    <w:p w:rsid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</w:t>
      </w:r>
      <w:r w:rsidRPr="00A17B89">
        <w:rPr>
          <w:rFonts w:ascii="Times New Roman" w:hAnsi="Times New Roman" w:cs="Times New Roman"/>
          <w:sz w:val="28"/>
          <w:szCs w:val="28"/>
        </w:rPr>
        <w:t xml:space="preserve"> с решением Думы Ипатовского городского округа Ставропольского края от 18 декабря 2018 года № 239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на плановый период 2019 и 2020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муниципальную программу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25 (с изменениями, внесенными постановлениями администрации Ипатовского городского округа Ставропольского края от 29 июня 2018 г. № 799, от 25 июля 2018 г. № 927, от 08 октября 2018 г. № 1244).</w:t>
      </w: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ab/>
      </w:r>
    </w:p>
    <w:p w:rsidR="00A17B89" w:rsidRPr="00A17B89" w:rsidRDefault="00A17B89" w:rsidP="00A17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>2.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</w:t>
      </w:r>
      <w:proofErr w:type="gramStart"/>
      <w:r w:rsidRPr="00A17B89">
        <w:rPr>
          <w:rFonts w:ascii="Times New Roman" w:hAnsi="Times New Roman" w:cs="Times New Roman"/>
          <w:sz w:val="28"/>
          <w:szCs w:val="28"/>
        </w:rPr>
        <w:t>постановления  возложить</w:t>
      </w:r>
      <w:proofErr w:type="gramEnd"/>
      <w:r w:rsidRPr="00A17B89">
        <w:rPr>
          <w:rFonts w:ascii="Times New Roman" w:hAnsi="Times New Roman" w:cs="Times New Roman"/>
          <w:sz w:val="28"/>
          <w:szCs w:val="28"/>
        </w:rPr>
        <w:t xml:space="preserve"> на заместителя главы администрации Ипатовского городского округа Ставропольского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B89">
        <w:rPr>
          <w:rFonts w:ascii="Times New Roman" w:hAnsi="Times New Roman" w:cs="Times New Roman"/>
          <w:sz w:val="28"/>
          <w:szCs w:val="28"/>
        </w:rPr>
        <w:t>Фоменко.</w:t>
      </w: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со дня его подписания.</w:t>
      </w:r>
    </w:p>
    <w:p w:rsidR="00A17B89" w:rsidRP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17B89" w:rsidRP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17B89" w:rsidRP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17B89" w:rsidRPr="00A17B89" w:rsidRDefault="00A17B89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17B8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17B89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B89">
        <w:rPr>
          <w:rFonts w:ascii="Times New Roman" w:hAnsi="Times New Roman" w:cs="Times New Roman"/>
          <w:sz w:val="28"/>
          <w:szCs w:val="28"/>
        </w:rPr>
        <w:t>Савченко</w:t>
      </w:r>
    </w:p>
    <w:p w:rsidR="00016DA4" w:rsidRPr="00FC7F72" w:rsidRDefault="00016DA4" w:rsidP="00A17B8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16DA4" w:rsidRPr="00FC7F72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5BF4"/>
    <w:multiLevelType w:val="hybridMultilevel"/>
    <w:tmpl w:val="8AB02BFC"/>
    <w:lvl w:ilvl="0" w:tplc="27D20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0F7563"/>
    <w:rsid w:val="00121167"/>
    <w:rsid w:val="00196F92"/>
    <w:rsid w:val="001F6A58"/>
    <w:rsid w:val="00301239"/>
    <w:rsid w:val="003E7EBD"/>
    <w:rsid w:val="00480DD5"/>
    <w:rsid w:val="005D55FE"/>
    <w:rsid w:val="006B054B"/>
    <w:rsid w:val="007146C2"/>
    <w:rsid w:val="007705D3"/>
    <w:rsid w:val="007C6388"/>
    <w:rsid w:val="008C73D3"/>
    <w:rsid w:val="008E2F34"/>
    <w:rsid w:val="00976B38"/>
    <w:rsid w:val="00A17B89"/>
    <w:rsid w:val="00A56A93"/>
    <w:rsid w:val="00AA48EE"/>
    <w:rsid w:val="00AE435F"/>
    <w:rsid w:val="00B34D3F"/>
    <w:rsid w:val="00B747C8"/>
    <w:rsid w:val="00C26537"/>
    <w:rsid w:val="00C865CB"/>
    <w:rsid w:val="00CB1742"/>
    <w:rsid w:val="00DA13EC"/>
    <w:rsid w:val="00EF3116"/>
    <w:rsid w:val="00FC7F72"/>
    <w:rsid w:val="00FE1A44"/>
    <w:rsid w:val="00FF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E28D0F3-2C48-4B9B-A8A5-8829882A4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4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18FF4-8DCD-4456-8A05-3A1B2E46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2061</Characters>
  <Application>Microsoft Office Word</Application>
  <DocSecurity>0</DocSecurity>
  <Lines>17</Lines>
  <Paragraphs>4</Paragraphs>
  <ScaleCrop>false</ScaleCrop>
  <Company>Орготдел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2019-01-10T10:00:00Z</cp:lastPrinted>
  <dcterms:created xsi:type="dcterms:W3CDTF">2018-12-28T07:05:00Z</dcterms:created>
  <dcterms:modified xsi:type="dcterms:W3CDTF">2019-01-22T11:03:00Z</dcterms:modified>
</cp:coreProperties>
</file>